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A8C9C" w14:textId="77777777" w:rsidR="00705B74" w:rsidRDefault="00705B74">
      <w:r>
        <w:t>2020-04-20 FORESMA Board meeting minutes</w:t>
      </w:r>
    </w:p>
    <w:p w14:paraId="5DD118E8" w14:textId="77777777" w:rsidR="00705B74" w:rsidRDefault="00705B74"/>
    <w:p w14:paraId="326B0C36" w14:textId="4FC0516E" w:rsidR="00F31EFB" w:rsidRDefault="00F31EFB">
      <w:r>
        <w:t>via Zoom, due to pandemic</w:t>
      </w:r>
    </w:p>
    <w:p w14:paraId="2000C354" w14:textId="77777777" w:rsidR="00F31EFB" w:rsidRDefault="00F31EFB"/>
    <w:p w14:paraId="39B56D20" w14:textId="6CC72D99" w:rsidR="00705B74" w:rsidRDefault="00E60BEE">
      <w:r>
        <w:t xml:space="preserve">Attendees: </w:t>
      </w:r>
      <w:r w:rsidR="00705B74">
        <w:t>Brooke Doyle, Aleka Brown, Katie</w:t>
      </w:r>
      <w:r w:rsidR="00431496">
        <w:t xml:space="preserve"> Kahle</w:t>
      </w:r>
      <w:bookmarkStart w:id="0" w:name="_GoBack"/>
      <w:bookmarkEnd w:id="0"/>
      <w:r w:rsidR="00705B74">
        <w:t>, Neressa Carr, Jessi Detert, Lindsey</w:t>
      </w:r>
      <w:r>
        <w:t xml:space="preserve"> Dustin</w:t>
      </w:r>
      <w:r w:rsidR="00705B74">
        <w:t>, John</w:t>
      </w:r>
      <w:r>
        <w:t xml:space="preserve"> Agu</w:t>
      </w:r>
      <w:r w:rsidR="00493072">
        <w:t>i</w:t>
      </w:r>
      <w:r>
        <w:t>lar</w:t>
      </w:r>
      <w:r w:rsidR="00705B74">
        <w:t>, Claire</w:t>
      </w:r>
      <w:r>
        <w:t xml:space="preserve"> Jenkins, Jena Ge</w:t>
      </w:r>
      <w:r w:rsidR="00705B74">
        <w:t>zon</w:t>
      </w:r>
    </w:p>
    <w:p w14:paraId="00282D3C" w14:textId="77777777" w:rsidR="00705B74" w:rsidRDefault="00705B74"/>
    <w:p w14:paraId="205C0AA6" w14:textId="39210023" w:rsidR="00705B74" w:rsidRDefault="00705B74">
      <w:r>
        <w:t>Presidents Update</w:t>
      </w:r>
      <w:r w:rsidR="00D97C3F">
        <w:t xml:space="preserve"> </w:t>
      </w:r>
      <w:r w:rsidR="00D97C3F">
        <w:t>(Brooke and Aleka)</w:t>
      </w:r>
      <w:r>
        <w:t>:</w:t>
      </w:r>
    </w:p>
    <w:p w14:paraId="06115076" w14:textId="77777777" w:rsidR="00705B74" w:rsidRDefault="00705B74">
      <w:r>
        <w:t>501c3 paperwork filed!</w:t>
      </w:r>
    </w:p>
    <w:p w14:paraId="61486BAC" w14:textId="77777777" w:rsidR="00705B74" w:rsidRDefault="00705B74">
      <w:r>
        <w:t>Next step open Bank account, once able to do so with pandemic precautions</w:t>
      </w:r>
    </w:p>
    <w:p w14:paraId="418EB63D" w14:textId="4E38E324" w:rsidR="00493072" w:rsidRDefault="00493072">
      <w:r>
        <w:t>Asking Jana from PTSA if possible PTSA can share funds, will depend on what we end up gathering with fundraising</w:t>
      </w:r>
    </w:p>
    <w:p w14:paraId="32579727" w14:textId="77777777" w:rsidR="00705B74" w:rsidRDefault="00705B74"/>
    <w:p w14:paraId="776EA894" w14:textId="5B59693C" w:rsidR="00493072" w:rsidRDefault="00493072">
      <w:r>
        <w:t>Directors’ Updates</w:t>
      </w:r>
      <w:r w:rsidR="00D97C3F">
        <w:t xml:space="preserve"> (John and Lindsey)</w:t>
      </w:r>
      <w:r>
        <w:t>:</w:t>
      </w:r>
    </w:p>
    <w:p w14:paraId="4BF580D1" w14:textId="064BC77C" w:rsidR="00493072" w:rsidRDefault="00493072">
      <w:r>
        <w:t>John: trying to stay in touch with families</w:t>
      </w:r>
    </w:p>
    <w:p w14:paraId="7F60678F" w14:textId="1AE97BD0" w:rsidR="00493072" w:rsidRDefault="00493072">
      <w:r>
        <w:t>Lindsey: making sure kids have instruments</w:t>
      </w:r>
    </w:p>
    <w:p w14:paraId="3071DAF3" w14:textId="77777777" w:rsidR="00493072" w:rsidRDefault="00493072"/>
    <w:p w14:paraId="0A3FA4BF" w14:textId="0CD89DBC" w:rsidR="00493072" w:rsidRDefault="00F31EFB">
      <w:r>
        <w:t>Budget Update</w:t>
      </w:r>
      <w:r w:rsidR="00D97C3F">
        <w:t xml:space="preserve"> (Katie)</w:t>
      </w:r>
      <w:r>
        <w:t>:</w:t>
      </w:r>
    </w:p>
    <w:p w14:paraId="4C59DCC9" w14:textId="73EA5CD2" w:rsidR="00F31EFB" w:rsidRDefault="00F31EFB">
      <w:r>
        <w:t>$500 donation from Tableau, nice surprise</w:t>
      </w:r>
    </w:p>
    <w:p w14:paraId="47D5E621" w14:textId="5852233D" w:rsidR="00F31EFB" w:rsidRDefault="00F31EFB">
      <w:r>
        <w:t>Music in the Parks – working on getting correct check, some delay in mail to school since is closed, but should be resolved by end of year</w:t>
      </w:r>
    </w:p>
    <w:p w14:paraId="583EDF58" w14:textId="115EDB55" w:rsidR="00D97C3F" w:rsidRDefault="00D97C3F">
      <w:r>
        <w:t xml:space="preserve">With current financial situation will Start school year at approx. $6,000 (that’s without upcoming direct drive) </w:t>
      </w:r>
    </w:p>
    <w:p w14:paraId="10270ACD" w14:textId="77777777" w:rsidR="00D97C3F" w:rsidRDefault="00D97C3F"/>
    <w:p w14:paraId="44D61272" w14:textId="07EAD3E1" w:rsidR="00D97C3F" w:rsidRDefault="00D97C3F">
      <w:r>
        <w:t>Fundraising</w:t>
      </w:r>
      <w:r w:rsidR="00EC37DE">
        <w:t xml:space="preserve"> (Neressa)</w:t>
      </w:r>
      <w:r>
        <w:t>:</w:t>
      </w:r>
    </w:p>
    <w:p w14:paraId="18362DC1" w14:textId="21358DB1" w:rsidR="00D97C3F" w:rsidRDefault="00D97C3F">
      <w:r>
        <w:t>“Build for the future”</w:t>
      </w:r>
      <w:r w:rsidR="00D30562">
        <w:t>, positive focus</w:t>
      </w:r>
    </w:p>
    <w:p w14:paraId="126D2584" w14:textId="27E50DF3" w:rsidR="00D97C3F" w:rsidRDefault="00D97C3F">
      <w:r>
        <w:t xml:space="preserve">Discussion about duration of direct drive, </w:t>
      </w:r>
      <w:r w:rsidR="00D30562">
        <w:t>2 weeks feels</w:t>
      </w:r>
      <w:r w:rsidR="006B3E42">
        <w:t xml:space="preserve"> like a</w:t>
      </w:r>
      <w:r w:rsidR="00D30562">
        <w:t xml:space="preserve"> good</w:t>
      </w:r>
      <w:r w:rsidR="006B3E42">
        <w:t xml:space="preserve"> time frame</w:t>
      </w:r>
      <w:r w:rsidR="00231B2C">
        <w:t xml:space="preserve"> – May </w:t>
      </w:r>
      <w:r w:rsidR="00B827A5">
        <w:t>11-2</w:t>
      </w:r>
      <w:r w:rsidR="00231B2C">
        <w:t xml:space="preserve">2 </w:t>
      </w:r>
    </w:p>
    <w:p w14:paraId="65614033" w14:textId="5D9E7F31" w:rsidR="003C0FC7" w:rsidRDefault="003C0FC7">
      <w:r>
        <w:t>Newsletter</w:t>
      </w:r>
      <w:r w:rsidR="00E16AAA">
        <w:t xml:space="preserve">, emails, </w:t>
      </w:r>
    </w:p>
    <w:p w14:paraId="394FDFB7" w14:textId="1954FA0C" w:rsidR="00D25706" w:rsidRDefault="00D25706">
      <w:r>
        <w:t>Band is putting together Lizzo video, virtual band</w:t>
      </w:r>
      <w:r w:rsidR="00B827A5">
        <w:t xml:space="preserve"> performance</w:t>
      </w:r>
      <w:r>
        <w:t xml:space="preserve">. </w:t>
      </w:r>
      <w:r w:rsidR="00AC4B6D">
        <w:t>Timing should work out well to coordinate with fundraising</w:t>
      </w:r>
      <w:r w:rsidR="00972711">
        <w:t xml:space="preserve"> campaign. </w:t>
      </w:r>
    </w:p>
    <w:p w14:paraId="638E6D30" w14:textId="71C72979" w:rsidR="00D97C3F" w:rsidRDefault="007C1C9B">
      <w:r>
        <w:t>Ask f</w:t>
      </w:r>
      <w:r w:rsidR="00E22CC9">
        <w:t xml:space="preserve">or images/photos </w:t>
      </w:r>
      <w:r>
        <w:t xml:space="preserve">of kids to use in fundraising material </w:t>
      </w:r>
    </w:p>
    <w:p w14:paraId="6C095EDF" w14:textId="008EFED9" w:rsidR="00B827A5" w:rsidRDefault="00B827A5">
      <w:r>
        <w:t xml:space="preserve">Voluntary posting on Facebook page </w:t>
      </w:r>
      <w:r w:rsidR="00E22CC9">
        <w:t>of miniperformances, #Rickin Ravens</w:t>
      </w:r>
    </w:p>
    <w:p w14:paraId="0B646A7A" w14:textId="77777777" w:rsidR="007C1C9B" w:rsidRDefault="007C1C9B"/>
    <w:p w14:paraId="243086DD" w14:textId="77777777" w:rsidR="00493072" w:rsidRDefault="00493072"/>
    <w:sectPr w:rsidR="00493072" w:rsidSect="00566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74"/>
    <w:rsid w:val="00231B2C"/>
    <w:rsid w:val="003C0FC7"/>
    <w:rsid w:val="00431496"/>
    <w:rsid w:val="00493072"/>
    <w:rsid w:val="0056642A"/>
    <w:rsid w:val="005D77B0"/>
    <w:rsid w:val="006B3E42"/>
    <w:rsid w:val="00705B74"/>
    <w:rsid w:val="007C1C9B"/>
    <w:rsid w:val="00972711"/>
    <w:rsid w:val="00A12D2F"/>
    <w:rsid w:val="00AC4B6D"/>
    <w:rsid w:val="00B827A5"/>
    <w:rsid w:val="00D25706"/>
    <w:rsid w:val="00D30562"/>
    <w:rsid w:val="00D97C3F"/>
    <w:rsid w:val="00DA49A5"/>
    <w:rsid w:val="00DD719B"/>
    <w:rsid w:val="00E16AAA"/>
    <w:rsid w:val="00E22CC9"/>
    <w:rsid w:val="00E60BEE"/>
    <w:rsid w:val="00EC37DE"/>
    <w:rsid w:val="00F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798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9A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9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A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jnc stuff</dc:creator>
  <cp:keywords/>
  <dc:description/>
  <cp:lastModifiedBy>jnc stuff</cp:lastModifiedBy>
  <cp:revision>4</cp:revision>
  <dcterms:created xsi:type="dcterms:W3CDTF">2020-04-21T02:09:00Z</dcterms:created>
  <dcterms:modified xsi:type="dcterms:W3CDTF">2020-04-21T03:20:00Z</dcterms:modified>
</cp:coreProperties>
</file>